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40" w:rsidRDefault="00A9545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299B29" wp14:editId="73325898">
            <wp:simplePos x="0" y="0"/>
            <wp:positionH relativeFrom="column">
              <wp:posOffset>145415</wp:posOffset>
            </wp:positionH>
            <wp:positionV relativeFrom="paragraph">
              <wp:posOffset>245110</wp:posOffset>
            </wp:positionV>
            <wp:extent cx="6671714" cy="98587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"/>
                    <a:stretch/>
                  </pic:blipFill>
                  <pic:spPr bwMode="auto">
                    <a:xfrm>
                      <a:off x="0" y="0"/>
                      <a:ext cx="6671714" cy="9858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457" w:rsidRDefault="00A95457"/>
    <w:p w:rsidR="00A95457" w:rsidRDefault="00AD1B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4A9B93" wp14:editId="3E3F5D93">
                <wp:simplePos x="0" y="0"/>
                <wp:positionH relativeFrom="column">
                  <wp:posOffset>412750</wp:posOffset>
                </wp:positionH>
                <wp:positionV relativeFrom="paragraph">
                  <wp:posOffset>8975725</wp:posOffset>
                </wp:positionV>
                <wp:extent cx="5855970" cy="1404620"/>
                <wp:effectExtent l="0" t="0" r="0" b="127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47" w:rsidRDefault="00AD1B47">
                            <w:r>
                              <w:t xml:space="preserve">Réalisé par Loïc </w:t>
                            </w:r>
                            <w:r w:rsidRPr="00AD1B47">
                              <w:rPr>
                                <w:b/>
                              </w:rPr>
                              <w:t>MATHIS</w:t>
                            </w:r>
                            <w:r>
                              <w:t xml:space="preserve"> et Anaïs </w:t>
                            </w:r>
                            <w:r w:rsidRPr="00AD1B47">
                              <w:rPr>
                                <w:b/>
                              </w:rPr>
                              <w:t>WINTERSTEIN</w:t>
                            </w:r>
                            <w:r>
                              <w:t xml:space="preserve"> élèves de 2</w:t>
                            </w:r>
                            <w:r w:rsidRPr="00AD1B47">
                              <w:rPr>
                                <w:vertAlign w:val="superscript"/>
                              </w:rPr>
                              <w:t>nde</w:t>
                            </w:r>
                            <w:r>
                              <w:t xml:space="preserve"> BAC PRO VENTE/COMMERCE du Lycée Professionnel « La Providence » à Bouzonville (57320) LOGICIEL </w:t>
                            </w:r>
                            <w:r w:rsidRPr="00AD1B47">
                              <w:rPr>
                                <w:b/>
                              </w:rPr>
                              <w:t>MINDVIEW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A9B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5pt;margin-top:706.75pt;width:461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" stroked="f">
                <v:textbox style="mso-fit-shape-to-text:t">
                  <w:txbxContent>
                    <w:p w:rsidR="00AD1B47" w:rsidRDefault="00AD1B47">
                      <w:r>
                        <w:t xml:space="preserve">Réalisé par Loïc </w:t>
                      </w:r>
                      <w:r w:rsidRPr="00AD1B47">
                        <w:rPr>
                          <w:b/>
                        </w:rPr>
                        <w:t>MATHIS</w:t>
                      </w:r>
                      <w:r>
                        <w:t xml:space="preserve"> et Anaïs </w:t>
                      </w:r>
                      <w:r w:rsidRPr="00AD1B47">
                        <w:rPr>
                          <w:b/>
                        </w:rPr>
                        <w:t>WINTERSTEIN</w:t>
                      </w:r>
                      <w:r>
                        <w:t xml:space="preserve"> élèves de 2</w:t>
                      </w:r>
                      <w:r w:rsidRPr="00AD1B47">
                        <w:rPr>
                          <w:vertAlign w:val="superscript"/>
                        </w:rPr>
                        <w:t>nde</w:t>
                      </w:r>
                      <w:r>
                        <w:t xml:space="preserve"> BAC PRO VENTE/COMMERCE du Lycée Professionnel « La Providence » à Bouzonville (57320) LOGICIEL </w:t>
                      </w:r>
                      <w:r w:rsidRPr="00AD1B47">
                        <w:rPr>
                          <w:b/>
                        </w:rPr>
                        <w:t>MINDVIEW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95457" w:rsidSect="00D64F11">
      <w:pgSz w:w="11906" w:h="16838" w:code="9"/>
      <w:pgMar w:top="568" w:right="566" w:bottom="142" w:left="567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57"/>
    <w:rsid w:val="00171DA5"/>
    <w:rsid w:val="00865440"/>
    <w:rsid w:val="00A95457"/>
    <w:rsid w:val="00AD1B47"/>
    <w:rsid w:val="00D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07B0-B70F-4E69-A883-F658E931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plugerk3@gmail.com</dc:creator>
  <cp:keywords/>
  <dc:description/>
  <cp:lastModifiedBy>plugerk3@gmail.com</cp:lastModifiedBy>
  <cp:revision>2</cp:revision>
  <dcterms:created xsi:type="dcterms:W3CDTF">2017-03-17T08:57:00Z</dcterms:created>
  <dcterms:modified xsi:type="dcterms:W3CDTF">2017-03-19T17:17:00Z</dcterms:modified>
</cp:coreProperties>
</file>